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470065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470065">
        <w:rPr>
          <w:rFonts w:ascii="Times New Roman" w:hAnsi="Times New Roman" w:cs="Times New Roman"/>
          <w:b/>
          <w:sz w:val="28"/>
          <w:szCs w:val="20"/>
        </w:rPr>
        <w:br/>
        <w:t>на 12</w:t>
      </w:r>
      <w:bookmarkStart w:id="0" w:name="_GoBack"/>
      <w:bookmarkEnd w:id="0"/>
      <w:r w:rsidR="00E6106B">
        <w:rPr>
          <w:rFonts w:ascii="Times New Roman" w:hAnsi="Times New Roman" w:cs="Times New Roman"/>
          <w:b/>
          <w:sz w:val="28"/>
          <w:szCs w:val="20"/>
        </w:rPr>
        <w:t>.03</w:t>
      </w:r>
      <w:r w:rsidR="00A95FAA">
        <w:rPr>
          <w:rFonts w:ascii="Times New Roman" w:hAnsi="Times New Roman" w:cs="Times New Roman"/>
          <w:b/>
          <w:sz w:val="28"/>
          <w:szCs w:val="20"/>
        </w:rPr>
        <w:t>.2025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31CC5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31CC5" w:rsidRDefault="00F31CC5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31CC5" w:rsidRPr="009E7D28" w:rsidRDefault="008F7801" w:rsidP="00E610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ограниченного распространения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8F7801" w:rsidRDefault="008F7801" w:rsidP="008F78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ограниченного распространения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31CC5" w:rsidRDefault="00E610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10.03.2025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31CC5" w:rsidRDefault="005E1C78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E1C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руководителем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106B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D26FD"/>
    <w:rsid w:val="001674FC"/>
    <w:rsid w:val="001A066D"/>
    <w:rsid w:val="001B161F"/>
    <w:rsid w:val="00222238"/>
    <w:rsid w:val="00395101"/>
    <w:rsid w:val="00434243"/>
    <w:rsid w:val="00470065"/>
    <w:rsid w:val="004A5EFE"/>
    <w:rsid w:val="00534DFB"/>
    <w:rsid w:val="00592029"/>
    <w:rsid w:val="005E1C78"/>
    <w:rsid w:val="007627C5"/>
    <w:rsid w:val="00770BEF"/>
    <w:rsid w:val="007D1FED"/>
    <w:rsid w:val="008D623A"/>
    <w:rsid w:val="008F7801"/>
    <w:rsid w:val="00943AC0"/>
    <w:rsid w:val="009D0D8A"/>
    <w:rsid w:val="009D1395"/>
    <w:rsid w:val="009E64ED"/>
    <w:rsid w:val="009E7D28"/>
    <w:rsid w:val="00A95FAA"/>
    <w:rsid w:val="00AF1116"/>
    <w:rsid w:val="00B24926"/>
    <w:rsid w:val="00C305DA"/>
    <w:rsid w:val="00D9074B"/>
    <w:rsid w:val="00E21CF4"/>
    <w:rsid w:val="00E262FA"/>
    <w:rsid w:val="00E6106B"/>
    <w:rsid w:val="00E70F92"/>
    <w:rsid w:val="00EE167D"/>
    <w:rsid w:val="00F31CC5"/>
    <w:rsid w:val="00F82E26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89E70-E0CF-4A7C-9AE1-F3AB572B1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30</cp:revision>
  <dcterms:created xsi:type="dcterms:W3CDTF">2024-09-19T09:18:00Z</dcterms:created>
  <dcterms:modified xsi:type="dcterms:W3CDTF">2025-03-12T03:55:00Z</dcterms:modified>
</cp:coreProperties>
</file>